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64" w:rsidRPr="006036BD" w:rsidRDefault="00B31164" w:rsidP="007C0BE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6BD">
        <w:rPr>
          <w:rFonts w:ascii="Times New Roman" w:hAnsi="Times New Roman" w:cs="Times New Roman"/>
          <w:b/>
          <w:sz w:val="28"/>
          <w:szCs w:val="28"/>
          <w:u w:val="single"/>
        </w:rPr>
        <w:t>Greater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1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Bring your tired bring your shame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Bring your guilt bring your pain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Don’t you know that’s not your name</w:t>
      </w:r>
      <w:r w:rsidR="00027A88" w:rsidRPr="006036BD">
        <w:rPr>
          <w:rFonts w:ascii="Times New Roman" w:hAnsi="Times New Roman" w:cs="Times New Roman"/>
          <w:sz w:val="28"/>
          <w:szCs w:val="28"/>
        </w:rPr>
        <w:t>?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You will always be much more to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Me</w:t>
      </w:r>
      <w:proofErr w:type="gramEnd"/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Every</w:t>
      </w:r>
      <w:r w:rsidR="00027A88" w:rsidRPr="006036BD">
        <w:rPr>
          <w:rFonts w:ascii="Times New Roman" w:hAnsi="Times New Roman" w:cs="Times New Roman"/>
          <w:sz w:val="28"/>
          <w:szCs w:val="28"/>
        </w:rPr>
        <w:t xml:space="preserve"> </w:t>
      </w:r>
      <w:r w:rsidRPr="006036BD">
        <w:rPr>
          <w:rFonts w:ascii="Times New Roman" w:hAnsi="Times New Roman" w:cs="Times New Roman"/>
          <w:sz w:val="28"/>
          <w:szCs w:val="28"/>
        </w:rPr>
        <w:t>day I wrestle with the voices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That keep telling me I’m not right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But that’s alright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‘Cause I hear a voice and He calls me redeemed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When others say I’ll never be enough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And greater is the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living inside of me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In the world,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the world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And greater is the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living inside of me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2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Bring your doubts bring your fears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Bring your hurt bring your tears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There’ll be no condemnation here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You are holy, righteous, and redeemed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Every time I fall there’ll be those who will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Call me a mistake, but that’s okay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‘Cause I hear a voice and He calls me redeemed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When others say I’ll never be enough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And greater is the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living inside of me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In the world,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the world</w:t>
      </w:r>
    </w:p>
    <w:p w:rsidR="00B31164" w:rsidRPr="006036BD" w:rsidRDefault="00B31164" w:rsidP="00B311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And greater is the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living inside of me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Bridge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Oooh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>, O</w:t>
      </w:r>
      <w:r w:rsidR="0074468D" w:rsidRPr="006036BD">
        <w:rPr>
          <w:rFonts w:ascii="Times New Roman" w:hAnsi="Times New Roman" w:cs="Times New Roman"/>
          <w:sz w:val="28"/>
          <w:szCs w:val="28"/>
        </w:rPr>
        <w:t>o</w:t>
      </w:r>
      <w:r w:rsidRPr="006036BD">
        <w:rPr>
          <w:rFonts w:ascii="Times New Roman" w:hAnsi="Times New Roman" w:cs="Times New Roman"/>
          <w:sz w:val="28"/>
          <w:szCs w:val="28"/>
        </w:rPr>
        <w:t xml:space="preserve">h, </w:t>
      </w:r>
      <w:proofErr w:type="spellStart"/>
      <w:r w:rsidRPr="006036BD">
        <w:rPr>
          <w:rFonts w:ascii="Times New Roman" w:hAnsi="Times New Roman" w:cs="Times New Roman"/>
          <w:sz w:val="28"/>
          <w:szCs w:val="28"/>
        </w:rPr>
        <w:t>Oooh</w:t>
      </w:r>
      <w:proofErr w:type="spellEnd"/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He’s greater, He’s greater</w:t>
      </w:r>
      <w:r w:rsidR="002C60C7" w:rsidRPr="006036BD">
        <w:rPr>
          <w:rFonts w:ascii="Times New Roman" w:hAnsi="Times New Roman" w:cs="Times New Roman"/>
          <w:sz w:val="28"/>
          <w:szCs w:val="28"/>
        </w:rPr>
        <w:t>!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Oooh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>, O</w:t>
      </w:r>
      <w:r w:rsidR="0074468D" w:rsidRPr="006036BD">
        <w:rPr>
          <w:rFonts w:ascii="Times New Roman" w:hAnsi="Times New Roman" w:cs="Times New Roman"/>
          <w:sz w:val="28"/>
          <w:szCs w:val="28"/>
        </w:rPr>
        <w:t>o</w:t>
      </w:r>
      <w:r w:rsidRPr="006036BD">
        <w:rPr>
          <w:rFonts w:ascii="Times New Roman" w:hAnsi="Times New Roman" w:cs="Times New Roman"/>
          <w:sz w:val="28"/>
          <w:szCs w:val="28"/>
        </w:rPr>
        <w:t xml:space="preserve">h, </w:t>
      </w:r>
      <w:proofErr w:type="spellStart"/>
      <w:r w:rsidRPr="006036BD">
        <w:rPr>
          <w:rFonts w:ascii="Times New Roman" w:hAnsi="Times New Roman" w:cs="Times New Roman"/>
          <w:sz w:val="28"/>
          <w:szCs w:val="28"/>
        </w:rPr>
        <w:t>Oooh</w:t>
      </w:r>
      <w:proofErr w:type="spellEnd"/>
    </w:p>
    <w:p w:rsidR="008B09A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He’s greater, He’s greater</w:t>
      </w:r>
      <w:r w:rsidR="002C60C7" w:rsidRPr="006036BD">
        <w:rPr>
          <w:rFonts w:ascii="Times New Roman" w:hAnsi="Times New Roman" w:cs="Times New Roman"/>
          <w:sz w:val="28"/>
          <w:szCs w:val="28"/>
        </w:rPr>
        <w:t>!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There’ll be days I lose the battle</w:t>
      </w:r>
    </w:p>
    <w:p w:rsidR="00B3116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Grace says </w:t>
      </w:r>
      <w:r w:rsidR="00B31164" w:rsidRPr="006036BD">
        <w:rPr>
          <w:rFonts w:ascii="Times New Roman" w:hAnsi="Times New Roman" w:cs="Times New Roman"/>
          <w:sz w:val="28"/>
          <w:szCs w:val="28"/>
        </w:rPr>
        <w:t>it doesn’t matter</w:t>
      </w:r>
    </w:p>
    <w:p w:rsidR="00B31164" w:rsidRPr="006036BD" w:rsidRDefault="002C60C7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Cause the C</w:t>
      </w:r>
      <w:r w:rsidR="00B31164" w:rsidRPr="006036BD">
        <w:rPr>
          <w:rFonts w:ascii="Times New Roman" w:hAnsi="Times New Roman" w:cs="Times New Roman"/>
          <w:sz w:val="28"/>
          <w:szCs w:val="28"/>
        </w:rPr>
        <w:t>ross already won the war</w:t>
      </w:r>
    </w:p>
    <w:p w:rsidR="008B09A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lastRenderedPageBreak/>
        <w:t>He’s greater, He’s greater</w:t>
      </w:r>
      <w:r w:rsidR="002C60C7" w:rsidRPr="006036BD">
        <w:rPr>
          <w:rFonts w:ascii="Times New Roman" w:hAnsi="Times New Roman" w:cs="Times New Roman"/>
          <w:sz w:val="28"/>
          <w:szCs w:val="28"/>
        </w:rPr>
        <w:t>!</w:t>
      </w:r>
    </w:p>
    <w:p w:rsidR="00B31164" w:rsidRPr="006036BD" w:rsidRDefault="00B3116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am learning to run freely</w:t>
      </w:r>
    </w:p>
    <w:p w:rsidR="00B3116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Understanding</w:t>
      </w:r>
      <w:r w:rsidR="00B31164" w:rsidRPr="006036BD">
        <w:rPr>
          <w:rFonts w:ascii="Times New Roman" w:hAnsi="Times New Roman" w:cs="Times New Roman"/>
          <w:sz w:val="28"/>
          <w:szCs w:val="28"/>
        </w:rPr>
        <w:t xml:space="preserve"> just how He sees me</w:t>
      </w:r>
    </w:p>
    <w:p w:rsidR="008B09A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And it makes me love Him more and more</w:t>
      </w:r>
    </w:p>
    <w:p w:rsidR="008B09A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He’s greater, He’s greater</w:t>
      </w:r>
      <w:r w:rsidR="002C60C7" w:rsidRPr="006036BD">
        <w:rPr>
          <w:rFonts w:ascii="Times New Roman" w:hAnsi="Times New Roman" w:cs="Times New Roman"/>
          <w:sz w:val="28"/>
          <w:szCs w:val="28"/>
        </w:rPr>
        <w:t>!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‘Cause I hear a voice and He calls me redeemed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When others say I’ll never be enough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And greater is the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living inside of me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In the world,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the world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And greater is the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living inside of me</w:t>
      </w:r>
    </w:p>
    <w:p w:rsidR="008B09A4" w:rsidRPr="006036BD" w:rsidRDefault="008B09A4" w:rsidP="008B09A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Bridge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There’ll be days I lose the battle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Grace says it doesn’t matter</w:t>
      </w:r>
    </w:p>
    <w:p w:rsidR="00C8619D" w:rsidRPr="006036BD" w:rsidRDefault="002C60C7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Cause the C</w:t>
      </w:r>
      <w:r w:rsidR="00C8619D" w:rsidRPr="006036BD">
        <w:rPr>
          <w:rFonts w:ascii="Times New Roman" w:hAnsi="Times New Roman" w:cs="Times New Roman"/>
          <w:sz w:val="28"/>
          <w:szCs w:val="28"/>
        </w:rPr>
        <w:t>ross already won the war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He’s greater, He’s greater</w:t>
      </w:r>
      <w:r w:rsidR="002C60C7" w:rsidRPr="006036BD">
        <w:rPr>
          <w:rFonts w:ascii="Times New Roman" w:hAnsi="Times New Roman" w:cs="Times New Roman"/>
          <w:sz w:val="28"/>
          <w:szCs w:val="28"/>
        </w:rPr>
        <w:t>!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am learning to run freely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Understanding just how He sees me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And it makes me love Him more and more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He’s greater, He’s greater</w:t>
      </w:r>
    </w:p>
    <w:p w:rsidR="0074468D" w:rsidRPr="006036BD" w:rsidRDefault="0074468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he who is living in the world</w:t>
      </w:r>
      <w:r w:rsidR="002C60C7" w:rsidRPr="006036BD">
        <w:rPr>
          <w:rFonts w:ascii="Times New Roman" w:hAnsi="Times New Roman" w:cs="Times New Roman"/>
          <w:sz w:val="28"/>
          <w:szCs w:val="28"/>
        </w:rPr>
        <w:t>!</w:t>
      </w:r>
    </w:p>
    <w:p w:rsidR="008B09A4" w:rsidRPr="006036BD" w:rsidRDefault="008B09A4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6BD">
        <w:rPr>
          <w:rFonts w:ascii="Times New Roman" w:hAnsi="Times New Roman" w:cs="Times New Roman"/>
          <w:b/>
          <w:sz w:val="28"/>
          <w:szCs w:val="28"/>
          <w:u w:val="single"/>
        </w:rPr>
        <w:t>Because He Lives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1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believe in the Son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believe in the Risen One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believe I overcome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By the power of His blood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Amen. Amen.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I’m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alive,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I’m alive, because He lives!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Amen. Amen.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Let my song join the one that never ends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Because He lives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2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was dead in the grave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was covered in sin and shame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heard Mercy call my name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lastRenderedPageBreak/>
        <w:t>He rolled the stone away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Amen. Amen.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I’m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alive,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I’m alive, because He lives!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Amen. Amen.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Let my song join the one that never ends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Because He lives I can face tomorrow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Because He lives every fear is gone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 know He holds my life my future in His hands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6BD">
        <w:rPr>
          <w:rFonts w:ascii="Times New Roman" w:hAnsi="Times New Roman" w:cs="Times New Roman"/>
          <w:b/>
          <w:sz w:val="28"/>
          <w:szCs w:val="28"/>
          <w:u w:val="single"/>
        </w:rPr>
        <w:t>Better Is One Day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1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How lovely is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dwelling place O Lord Almighty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My soul longs for and even faints for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</w:t>
      </w:r>
      <w:proofErr w:type="gramEnd"/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For here my heart is satisfied within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presence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 sing beneath the shadow of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wings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courts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house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courts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Than thousands elsewhere</w:t>
      </w:r>
      <w:r w:rsidR="008D3685" w:rsidRPr="006036BD">
        <w:rPr>
          <w:rFonts w:ascii="Times New Roman" w:hAnsi="Times New Roman" w:cs="Times New Roman"/>
          <w:sz w:val="28"/>
          <w:szCs w:val="28"/>
        </w:rPr>
        <w:t>!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2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One thing I ask and I would seek to see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beauty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To find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in the place Your glory dwells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courts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house</w:t>
      </w:r>
    </w:p>
    <w:p w:rsidR="00C8619D" w:rsidRPr="006036BD" w:rsidRDefault="00C8619D" w:rsidP="00C861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courts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Than thousands elsewhere</w:t>
      </w:r>
      <w:r w:rsidR="008D3685" w:rsidRPr="006036BD">
        <w:rPr>
          <w:rFonts w:ascii="Times New Roman" w:hAnsi="Times New Roman" w:cs="Times New Roman"/>
          <w:sz w:val="28"/>
          <w:szCs w:val="28"/>
        </w:rPr>
        <w:t>!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Bridge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My heart and flesh cry out</w:t>
      </w:r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For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the living God</w:t>
      </w:r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Your Spirit’s water for my soul</w:t>
      </w:r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I’ve tasted and I’ve seen</w:t>
      </w:r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Come once again to me</w:t>
      </w:r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 will draw near to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</w:t>
      </w:r>
      <w:proofErr w:type="gramEnd"/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 will draw near to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– to You!</w:t>
      </w:r>
    </w:p>
    <w:p w:rsidR="008D3685" w:rsidRPr="006036BD" w:rsidRDefault="008D3685" w:rsidP="008D368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8D3685" w:rsidRPr="006036BD" w:rsidRDefault="008D3685" w:rsidP="008D36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courts</w:t>
      </w:r>
    </w:p>
    <w:p w:rsidR="008D3685" w:rsidRPr="006036BD" w:rsidRDefault="008D3685" w:rsidP="008D36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house</w:t>
      </w:r>
    </w:p>
    <w:p w:rsidR="008D3685" w:rsidRPr="006036BD" w:rsidRDefault="008D3685" w:rsidP="008D36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lastRenderedPageBreak/>
        <w:t xml:space="preserve">Better is one day in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courts</w:t>
      </w:r>
    </w:p>
    <w:p w:rsidR="008D3685" w:rsidRPr="006036BD" w:rsidRDefault="008D3685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Than thousands elsewhere!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8619D" w:rsidRPr="006036BD" w:rsidRDefault="00B309EC" w:rsidP="007C0BE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6BD">
        <w:rPr>
          <w:rFonts w:ascii="Times New Roman" w:hAnsi="Times New Roman" w:cs="Times New Roman"/>
          <w:b/>
          <w:sz w:val="28"/>
          <w:szCs w:val="28"/>
          <w:u w:val="single"/>
        </w:rPr>
        <w:t>10 000</w:t>
      </w:r>
      <w:r w:rsidR="00C8619D" w:rsidRPr="00603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Reasons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Bless the Lord O my soul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my soul worship His holy Name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Sing like never before O my soul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I’ll worship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holy Name</w:t>
      </w:r>
    </w:p>
    <w:p w:rsidR="00C8619D" w:rsidRPr="006036BD" w:rsidRDefault="00C8619D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1</w:t>
      </w:r>
    </w:p>
    <w:p w:rsidR="00C8619D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The sun comes up it’s a new day dawning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It’s time to sing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song again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Whatever may pass and whatever lies before me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Let me be singing when the evening comes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Bless the Lord O my soul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my soul worship His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Sing like never before O my soul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I’ll worship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holy Name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2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You’re rich in love and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You’re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slow to anger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Your Name is great and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heart is kind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For all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goodness I will keep on singing</w:t>
      </w:r>
    </w:p>
    <w:p w:rsidR="00B309EC" w:rsidRPr="006036BD" w:rsidRDefault="00B309EC" w:rsidP="007C0B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Ten thousand reasons for my heart to find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Bless the Lord O my soul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my soul worship His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Sing like never before O my soul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I’ll worship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3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And on that day when my strength is failing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The end draws near and my time has come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Still my soul will </w:t>
      </w:r>
      <w:r w:rsidR="003A4AFF" w:rsidRPr="006036BD">
        <w:rPr>
          <w:rFonts w:ascii="Times New Roman" w:hAnsi="Times New Roman" w:cs="Times New Roman"/>
          <w:sz w:val="28"/>
          <w:szCs w:val="28"/>
        </w:rPr>
        <w:t xml:space="preserve">sing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praise unending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Ten thousand years and then forevermore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Bless the Lord O my soul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my soul worship His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Sing like never before O my soul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I’ll worship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Lord, I’ll worship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lastRenderedPageBreak/>
        <w:t xml:space="preserve">God, I’ll worship </w:t>
      </w:r>
      <w:proofErr w:type="gramStart"/>
      <w:r w:rsidRPr="006036B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6036BD">
        <w:rPr>
          <w:rFonts w:ascii="Times New Roman" w:hAnsi="Times New Roman" w:cs="Times New Roman"/>
          <w:sz w:val="28"/>
          <w:szCs w:val="28"/>
        </w:rPr>
        <w:t xml:space="preserve"> holy Name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036BD">
        <w:rPr>
          <w:rFonts w:ascii="Times New Roman" w:hAnsi="Times New Roman" w:cs="Times New Roman"/>
          <w:b/>
          <w:sz w:val="28"/>
          <w:szCs w:val="28"/>
          <w:u w:val="single"/>
        </w:rPr>
        <w:t>‘Tis</w:t>
      </w:r>
      <w:proofErr w:type="spellEnd"/>
      <w:r w:rsidRPr="00603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So Sweet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1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036BD">
        <w:rPr>
          <w:rFonts w:ascii="Times New Roman" w:hAnsi="Times New Roman" w:cs="Times New Roman"/>
          <w:sz w:val="28"/>
          <w:szCs w:val="28"/>
        </w:rPr>
        <w:t>‘Tis</w:t>
      </w:r>
      <w:proofErr w:type="spellEnd"/>
      <w:r w:rsidRPr="006036BD">
        <w:rPr>
          <w:rFonts w:ascii="Times New Roman" w:hAnsi="Times New Roman" w:cs="Times New Roman"/>
          <w:sz w:val="28"/>
          <w:szCs w:val="28"/>
        </w:rPr>
        <w:t xml:space="preserve"> so sweet to trust in Jesus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to take Him at His Word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to rest upon His promise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to know, “</w:t>
      </w:r>
      <w:r w:rsidR="005A79C5" w:rsidRPr="006036BD">
        <w:rPr>
          <w:rFonts w:ascii="Times New Roman" w:hAnsi="Times New Roman" w:cs="Times New Roman"/>
          <w:sz w:val="28"/>
          <w:szCs w:val="28"/>
        </w:rPr>
        <w:t xml:space="preserve">Thus </w:t>
      </w:r>
      <w:proofErr w:type="spellStart"/>
      <w:r w:rsidR="005A79C5" w:rsidRPr="006036BD">
        <w:rPr>
          <w:rFonts w:ascii="Times New Roman" w:hAnsi="Times New Roman" w:cs="Times New Roman"/>
          <w:sz w:val="28"/>
          <w:szCs w:val="28"/>
        </w:rPr>
        <w:t>saith</w:t>
      </w:r>
      <w:proofErr w:type="spellEnd"/>
      <w:r w:rsidR="005A79C5" w:rsidRPr="006036BD">
        <w:rPr>
          <w:rFonts w:ascii="Times New Roman" w:hAnsi="Times New Roman" w:cs="Times New Roman"/>
          <w:sz w:val="28"/>
          <w:szCs w:val="28"/>
        </w:rPr>
        <w:t xml:space="preserve"> the Lord</w:t>
      </w:r>
      <w:r w:rsidRPr="006036BD">
        <w:rPr>
          <w:rFonts w:ascii="Times New Roman" w:hAnsi="Times New Roman" w:cs="Times New Roman"/>
          <w:sz w:val="28"/>
          <w:szCs w:val="28"/>
        </w:rPr>
        <w:t>.”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how I trust Him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How I’ve proved Him o’er and o’er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precious Jesus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for grace to trust Him more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2</w:t>
      </w:r>
    </w:p>
    <w:p w:rsidR="00B309EC" w:rsidRPr="006036BD" w:rsidRDefault="005A79C5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</w:t>
      </w:r>
      <w:r w:rsidR="00B309EC" w:rsidRPr="006036BD">
        <w:rPr>
          <w:rFonts w:ascii="Times New Roman" w:hAnsi="Times New Roman" w:cs="Times New Roman"/>
          <w:sz w:val="28"/>
          <w:szCs w:val="28"/>
        </w:rPr>
        <w:t xml:space="preserve"> how sweet to trust in Jesus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to trust His cleansing blood</w:t>
      </w:r>
    </w:p>
    <w:p w:rsidR="00B309EC" w:rsidRPr="006036BD" w:rsidRDefault="00437105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in simple faith to</w:t>
      </w:r>
      <w:r w:rsidR="00B309EC" w:rsidRPr="006036BD">
        <w:rPr>
          <w:rFonts w:ascii="Times New Roman" w:hAnsi="Times New Roman" w:cs="Times New Roman"/>
          <w:sz w:val="28"/>
          <w:szCs w:val="28"/>
        </w:rPr>
        <w:t xml:space="preserve"> plunge me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‘Neath the healing cleansing flood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how I trust Him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How I’ve proved Him o’er and o’er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precious Jesus</w:t>
      </w:r>
    </w:p>
    <w:p w:rsidR="005A79C5" w:rsidRPr="006036BD" w:rsidRDefault="005A79C5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for grace to trust Him more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3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Yes ‘tis sweet to trust in Jesus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from sin and self to cease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Just from Jesus simply taking</w:t>
      </w:r>
    </w:p>
    <w:p w:rsidR="00B309EC" w:rsidRPr="006036BD" w:rsidRDefault="005A79C5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Life and rest and joy</w:t>
      </w:r>
      <w:r w:rsidR="00B309EC" w:rsidRPr="006036BD">
        <w:rPr>
          <w:rFonts w:ascii="Times New Roman" w:hAnsi="Times New Roman" w:cs="Times New Roman"/>
          <w:sz w:val="28"/>
          <w:szCs w:val="28"/>
        </w:rPr>
        <w:t xml:space="preserve"> and peace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how I trust Him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How I’ve proved Him o’er and o’er</w:t>
      </w:r>
    </w:p>
    <w:p w:rsidR="005A79C5" w:rsidRPr="006036BD" w:rsidRDefault="005A79C5" w:rsidP="005A79C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precious Jesus</w:t>
      </w:r>
    </w:p>
    <w:p w:rsidR="005A79C5" w:rsidRPr="006036BD" w:rsidRDefault="005A79C5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for grace to trust Him more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Verse 4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I’m so glad I learned to trust Thee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Precious Jesus, Savior, Friend</w:t>
      </w:r>
    </w:p>
    <w:p w:rsidR="00B309EC" w:rsidRPr="006036BD" w:rsidRDefault="00B309EC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And I know that Thou art with me</w:t>
      </w:r>
    </w:p>
    <w:p w:rsidR="00B309EC" w:rsidRPr="006036BD" w:rsidRDefault="00043F68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Wilt</w:t>
      </w:r>
      <w:r w:rsidR="00B309EC" w:rsidRPr="006036BD">
        <w:rPr>
          <w:rFonts w:ascii="Times New Roman" w:hAnsi="Times New Roman" w:cs="Times New Roman"/>
          <w:sz w:val="28"/>
          <w:szCs w:val="28"/>
        </w:rPr>
        <w:t xml:space="preserve"> be with me </w:t>
      </w:r>
      <w:r w:rsidRPr="006036BD">
        <w:rPr>
          <w:rFonts w:ascii="Times New Roman" w:hAnsi="Times New Roman" w:cs="Times New Roman"/>
          <w:sz w:val="28"/>
          <w:szCs w:val="28"/>
        </w:rPr>
        <w:t>to</w:t>
      </w:r>
      <w:r w:rsidR="00B309EC" w:rsidRPr="006036BD">
        <w:rPr>
          <w:rFonts w:ascii="Times New Roman" w:hAnsi="Times New Roman" w:cs="Times New Roman"/>
          <w:sz w:val="28"/>
          <w:szCs w:val="28"/>
        </w:rPr>
        <w:t xml:space="preserve"> the end</w:t>
      </w:r>
    </w:p>
    <w:p w:rsidR="00043F68" w:rsidRPr="006036BD" w:rsidRDefault="00043F68" w:rsidP="00043F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36BD">
        <w:rPr>
          <w:rFonts w:ascii="Times New Roman" w:hAnsi="Times New Roman" w:cs="Times New Roman"/>
          <w:b/>
          <w:sz w:val="28"/>
          <w:szCs w:val="28"/>
        </w:rPr>
        <w:t>Chorus</w:t>
      </w:r>
    </w:p>
    <w:p w:rsidR="00043F68" w:rsidRPr="006036BD" w:rsidRDefault="00043F68" w:rsidP="00043F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how I trust Him</w:t>
      </w:r>
    </w:p>
    <w:p w:rsidR="00043F68" w:rsidRPr="006036BD" w:rsidRDefault="00043F68" w:rsidP="00043F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lastRenderedPageBreak/>
        <w:t>How I’ve proved Him o’er and o’er</w:t>
      </w:r>
    </w:p>
    <w:p w:rsidR="00043F68" w:rsidRPr="006036BD" w:rsidRDefault="00043F68" w:rsidP="00043F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Jesus, Jesus, precious Jesus</w:t>
      </w:r>
    </w:p>
    <w:p w:rsidR="00043F68" w:rsidRPr="006036BD" w:rsidRDefault="00043F68" w:rsidP="00B309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O for grace to trust Him more</w:t>
      </w:r>
    </w:p>
    <w:sectPr w:rsidR="00043F68" w:rsidRPr="006036BD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7C0BEF"/>
    <w:rsid w:val="00027A88"/>
    <w:rsid w:val="00043F68"/>
    <w:rsid w:val="002C60C7"/>
    <w:rsid w:val="003A4AFF"/>
    <w:rsid w:val="00437105"/>
    <w:rsid w:val="005A79C5"/>
    <w:rsid w:val="006036BD"/>
    <w:rsid w:val="00695F19"/>
    <w:rsid w:val="0074468D"/>
    <w:rsid w:val="00761D61"/>
    <w:rsid w:val="007C0BEF"/>
    <w:rsid w:val="008B09A4"/>
    <w:rsid w:val="008D3685"/>
    <w:rsid w:val="00B309EC"/>
    <w:rsid w:val="00B31164"/>
    <w:rsid w:val="00BC2A8E"/>
    <w:rsid w:val="00C8619D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B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2021-02-28T14:54:00Z</dcterms:created>
  <dcterms:modified xsi:type="dcterms:W3CDTF">2021-02-28T16:13:00Z</dcterms:modified>
</cp:coreProperties>
</file>